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939B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r w:rsidR="002A504D">
              <w:rPr>
                <w:sz w:val="28"/>
                <w:szCs w:val="28"/>
              </w:rPr>
              <w:t>8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C602EF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726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265"/>
      </w:tblGrid>
      <w:tr w:rsidR="004A0997" w:rsidRPr="009F6394" w:rsidTr="00661795">
        <w:trPr>
          <w:trHeight w:val="952"/>
        </w:trPr>
        <w:tc>
          <w:tcPr>
            <w:tcW w:w="7265" w:type="dxa"/>
            <w:hideMark/>
          </w:tcPr>
          <w:p w:rsidR="004A0997" w:rsidRPr="00211572" w:rsidRDefault="00211572" w:rsidP="00661795">
            <w:pPr>
              <w:ind w:right="2155"/>
              <w:jc w:val="both"/>
              <w:rPr>
                <w:sz w:val="28"/>
                <w:szCs w:val="28"/>
              </w:rPr>
            </w:pPr>
            <w:r w:rsidRPr="00211572">
              <w:rPr>
                <w:sz w:val="28"/>
              </w:rPr>
              <w:t xml:space="preserve">О проекте </w:t>
            </w:r>
            <w:r w:rsidRPr="00211572">
              <w:rPr>
                <w:sz w:val="28"/>
                <w:szCs w:val="28"/>
              </w:rPr>
              <w:t xml:space="preserve">решения Совета депутатов города Новосибирска </w:t>
            </w:r>
            <w:r w:rsidRPr="00211572">
              <w:rPr>
                <w:sz w:val="28"/>
              </w:rPr>
      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 № 469»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939BD" w:rsidP="00447A5F">
      <w:pPr>
        <w:ind w:firstLine="709"/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Совета депутатов </w:t>
      </w:r>
      <w:r w:rsidR="00211572">
        <w:rPr>
          <w:sz w:val="28"/>
          <w:szCs w:val="28"/>
        </w:rPr>
        <w:t xml:space="preserve">города Новосибирска </w:t>
      </w:r>
      <w:r w:rsidR="00211572" w:rsidRPr="00211572">
        <w:rPr>
          <w:sz w:val="28"/>
        </w:rPr>
        <w:t xml:space="preserve">«О внесении изменений в Правила благоустройства территории города Новосибирска, утвержденные решением Совета депутатов города Новосибирска от 27.09.2017  </w:t>
      </w:r>
      <w:r w:rsidR="00211572">
        <w:rPr>
          <w:sz w:val="28"/>
        </w:rPr>
        <w:t xml:space="preserve">          </w:t>
      </w:r>
      <w:r w:rsidR="00211572" w:rsidRPr="00211572">
        <w:rPr>
          <w:sz w:val="28"/>
        </w:rPr>
        <w:t>№ 469»</w:t>
      </w:r>
      <w:r w:rsidR="00211572">
        <w:rPr>
          <w:sz w:val="28"/>
        </w:rPr>
        <w:t xml:space="preserve"> </w:t>
      </w:r>
      <w:r w:rsidRPr="00AC5093">
        <w:rPr>
          <w:sz w:val="28"/>
          <w:szCs w:val="28"/>
        </w:rPr>
        <w:t>(</w:t>
      </w:r>
      <w:r w:rsidRPr="00BF5375">
        <w:rPr>
          <w:sz w:val="28"/>
          <w:szCs w:val="28"/>
        </w:rPr>
        <w:t>далее - проект решения)</w:t>
      </w:r>
      <w:r w:rsidR="00447A5F" w:rsidRPr="00447A5F">
        <w:rPr>
          <w:sz w:val="28"/>
          <w:szCs w:val="28"/>
        </w:rPr>
        <w:t>, комиссия РЕШИЛА:</w:t>
      </w:r>
    </w:p>
    <w:p w:rsidR="00661795" w:rsidRPr="002D66A4" w:rsidRDefault="00661795" w:rsidP="00661795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61795" w:rsidRPr="004761C8" w:rsidRDefault="00661795" w:rsidP="00661795">
      <w:pPr>
        <w:ind w:firstLine="709"/>
        <w:jc w:val="both"/>
        <w:rPr>
          <w:sz w:val="28"/>
          <w:szCs w:val="28"/>
          <w:lang w:eastAsia="x-none"/>
        </w:rPr>
      </w:pPr>
      <w:r w:rsidRPr="004761C8">
        <w:rPr>
          <w:sz w:val="28"/>
          <w:szCs w:val="28"/>
          <w:lang w:val="x-none" w:eastAsia="x-none"/>
        </w:rPr>
        <w:t>2.</w:t>
      </w:r>
      <w:r w:rsidRPr="004761C8">
        <w:rPr>
          <w:sz w:val="28"/>
          <w:szCs w:val="28"/>
          <w:lang w:eastAsia="x-none"/>
        </w:rPr>
        <w:t> </w:t>
      </w:r>
      <w:r w:rsidRPr="004761C8">
        <w:rPr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 w:rsidRPr="004761C8">
        <w:rPr>
          <w:sz w:val="28"/>
          <w:szCs w:val="28"/>
          <w:lang w:val="x-none" w:eastAsia="x-none"/>
        </w:rPr>
        <w:t xml:space="preserve">.  </w:t>
      </w:r>
    </w:p>
    <w:p w:rsidR="00661795" w:rsidRPr="00E379F3" w:rsidRDefault="00661795" w:rsidP="0066179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</w:t>
      </w:r>
      <w:r w:rsidRPr="004761C8">
        <w:rPr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sz w:val="28"/>
          <w:szCs w:val="28"/>
        </w:rPr>
        <w:t xml:space="preserve"> в двух чтениях</w:t>
      </w:r>
      <w:r w:rsidRPr="004761C8">
        <w:rPr>
          <w:sz w:val="28"/>
          <w:szCs w:val="28"/>
        </w:rPr>
        <w:t>.</w:t>
      </w:r>
    </w:p>
    <w:p w:rsidR="00B54096" w:rsidRPr="009F6394" w:rsidRDefault="00B54096" w:rsidP="004939BD">
      <w:pPr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D1707"/>
    <w:rsid w:val="000D43E5"/>
    <w:rsid w:val="000F3396"/>
    <w:rsid w:val="000F38C2"/>
    <w:rsid w:val="00162F1D"/>
    <w:rsid w:val="001B4BB1"/>
    <w:rsid w:val="00211572"/>
    <w:rsid w:val="00220DB5"/>
    <w:rsid w:val="00226AAB"/>
    <w:rsid w:val="00264BDB"/>
    <w:rsid w:val="0026556F"/>
    <w:rsid w:val="002A0D75"/>
    <w:rsid w:val="002A504D"/>
    <w:rsid w:val="002D23A5"/>
    <w:rsid w:val="00316D13"/>
    <w:rsid w:val="003A4196"/>
    <w:rsid w:val="004059A3"/>
    <w:rsid w:val="00431DC9"/>
    <w:rsid w:val="00447A5F"/>
    <w:rsid w:val="004939BD"/>
    <w:rsid w:val="004A0997"/>
    <w:rsid w:val="004B567E"/>
    <w:rsid w:val="004C5B0D"/>
    <w:rsid w:val="004C694E"/>
    <w:rsid w:val="00510C69"/>
    <w:rsid w:val="005E1039"/>
    <w:rsid w:val="0063461F"/>
    <w:rsid w:val="00636E22"/>
    <w:rsid w:val="00661795"/>
    <w:rsid w:val="00695632"/>
    <w:rsid w:val="00736A0F"/>
    <w:rsid w:val="007A7FBF"/>
    <w:rsid w:val="007C442B"/>
    <w:rsid w:val="00840CBA"/>
    <w:rsid w:val="00857BB5"/>
    <w:rsid w:val="008633E8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F6394"/>
    <w:rsid w:val="00AA04AC"/>
    <w:rsid w:val="00AA3F7B"/>
    <w:rsid w:val="00AB23B7"/>
    <w:rsid w:val="00AD09FC"/>
    <w:rsid w:val="00B04403"/>
    <w:rsid w:val="00B54096"/>
    <w:rsid w:val="00BC0631"/>
    <w:rsid w:val="00BD314F"/>
    <w:rsid w:val="00C602EF"/>
    <w:rsid w:val="00C61DCB"/>
    <w:rsid w:val="00CC306F"/>
    <w:rsid w:val="00D22E90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88B0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CB78-3AE7-4B2A-9488-A8163F63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3</cp:revision>
  <cp:lastPrinted>2025-11-18T01:20:00Z</cp:lastPrinted>
  <dcterms:created xsi:type="dcterms:W3CDTF">2025-11-18T01:20:00Z</dcterms:created>
  <dcterms:modified xsi:type="dcterms:W3CDTF">2025-11-18T01:20:00Z</dcterms:modified>
</cp:coreProperties>
</file>